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A65CD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</w:t>
                  </w:r>
                </w:p>
                <w:p w:rsidR="00A4245E" w:rsidRPr="00A4245E" w:rsidRDefault="00AA75C7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Н.В.Старовойтова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A75C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 </w:t>
                  </w:r>
                  <w:proofErr w:type="gramStart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proofErr w:type="gramEnd"/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C763E0">
        <w:rPr>
          <w:rFonts w:ascii="Times New Roman" w:hAnsi="Times New Roman"/>
          <w:b/>
          <w:smallCaps/>
          <w:sz w:val="36"/>
          <w:szCs w:val="36"/>
        </w:rPr>
        <w:t>Береговая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AA75C7">
        <w:rPr>
          <w:rFonts w:ascii="Times New Roman" w:hAnsi="Times New Roman"/>
          <w:b/>
          <w:smallCaps/>
          <w:sz w:val="36"/>
          <w:szCs w:val="36"/>
        </w:rPr>
        <w:t>Черемшанка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A4245E" w:rsidRPr="007E2D77" w:rsidRDefault="00AA75C7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Ельцовского района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800B22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C763E0">
        <w:rPr>
          <w:rFonts w:ascii="Times New Roman" w:hAnsi="Times New Roman"/>
          <w:b/>
          <w:smallCaps/>
          <w:sz w:val="36"/>
          <w:szCs w:val="36"/>
        </w:rPr>
        <w:t>3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proofErr w:type="gramStart"/>
      <w:r>
        <w:rPr>
          <w:rFonts w:ascii="Times New Roman" w:hAnsi="Times New Roman"/>
          <w:b/>
          <w:smallCaps/>
          <w:sz w:val="28"/>
          <w:szCs w:val="28"/>
        </w:rPr>
        <w:t>с</w:t>
      </w:r>
      <w:proofErr w:type="gramEnd"/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AA75C7">
        <w:rPr>
          <w:rFonts w:ascii="Times New Roman" w:hAnsi="Times New Roman"/>
          <w:b/>
          <w:smallCaps/>
          <w:sz w:val="28"/>
          <w:szCs w:val="28"/>
        </w:rPr>
        <w:t>Ельцовка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75C7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AA75C7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Алексей Николаевич - начальник отдела ЖКХ, строительства и транспорта Администрации района.</w:t>
      </w:r>
    </w:p>
    <w:p w:rsidR="00AA75C7" w:rsidRDefault="00AA75C7" w:rsidP="00AA75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A75C7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Исполнители:</w:t>
      </w:r>
    </w:p>
    <w:p w:rsidR="00AA75C7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Феоктистов Алексей Николаевич - начальник отдела ЖКХ, строительства и транспорта Администрации района.</w:t>
      </w:r>
    </w:p>
    <w:p w:rsidR="00AA75C7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Некипелова Наталья Николаевна  – Глава </w:t>
      </w:r>
      <w:proofErr w:type="spellStart"/>
      <w:r>
        <w:rPr>
          <w:rFonts w:ascii="Times New Roman" w:hAnsi="Times New Roman"/>
          <w:sz w:val="28"/>
          <w:szCs w:val="28"/>
        </w:rPr>
        <w:t>Черемшанского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цовского  района Алтайского края </w:t>
      </w:r>
    </w:p>
    <w:p w:rsidR="00AA75C7" w:rsidRPr="00582454" w:rsidRDefault="00AA75C7" w:rsidP="00AA75C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5C7" w:rsidRDefault="00AA75C7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5C7" w:rsidRDefault="00AA75C7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5C7" w:rsidRDefault="00AA75C7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A65CD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CD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A65CD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5CD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A65CD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CD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A65CD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CD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A65CD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5CD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A65CD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65CD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A65CD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CD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A65CD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65CD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A65CD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5CD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A65CD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CD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A65CD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65CD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A65CD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карта</w:t>
      </w:r>
      <w:r w:rsidR="001644BE">
        <w:rPr>
          <w:rFonts w:ascii="Times New Roman" w:hAnsi="Times New Roman"/>
          <w:sz w:val="28"/>
          <w:szCs w:val="28"/>
        </w:rPr>
        <w:t xml:space="preserve"> территориальных зон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Pr="00A2447A">
        <w:rPr>
          <w:rFonts w:ascii="Times New Roman" w:hAnsi="Times New Roman"/>
          <w:b/>
          <w:sz w:val="28"/>
          <w:szCs w:val="28"/>
        </w:rPr>
        <w:t xml:space="preserve">с. </w:t>
      </w:r>
      <w:r w:rsidR="00AA75C7">
        <w:rPr>
          <w:rFonts w:ascii="Times New Roman" w:hAnsi="Times New Roman"/>
          <w:b/>
          <w:sz w:val="28"/>
          <w:szCs w:val="28"/>
        </w:rPr>
        <w:t>Черемшанка Ельцовского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</w:t>
      </w:r>
      <w:r w:rsidRPr="00A2447A">
        <w:rPr>
          <w:rFonts w:ascii="Times New Roman" w:hAnsi="Times New Roman"/>
          <w:sz w:val="28"/>
          <w:szCs w:val="28"/>
        </w:rPr>
        <w:t>л</w:t>
      </w:r>
      <w:r w:rsidRPr="00A2447A">
        <w:rPr>
          <w:rFonts w:ascii="Times New Roman" w:hAnsi="Times New Roman"/>
          <w:sz w:val="28"/>
          <w:szCs w:val="28"/>
        </w:rPr>
        <w:t xml:space="preserve">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D37B5"/>
    <w:rsid w:val="000F2EFE"/>
    <w:rsid w:val="000F5409"/>
    <w:rsid w:val="001329FE"/>
    <w:rsid w:val="001644BE"/>
    <w:rsid w:val="0018503E"/>
    <w:rsid w:val="001E3348"/>
    <w:rsid w:val="001E4B87"/>
    <w:rsid w:val="00210665"/>
    <w:rsid w:val="00234535"/>
    <w:rsid w:val="002545A8"/>
    <w:rsid w:val="002B0DD5"/>
    <w:rsid w:val="00356014"/>
    <w:rsid w:val="00362AE8"/>
    <w:rsid w:val="003E293C"/>
    <w:rsid w:val="004250C7"/>
    <w:rsid w:val="00444051"/>
    <w:rsid w:val="004A58A7"/>
    <w:rsid w:val="004B3512"/>
    <w:rsid w:val="00503940"/>
    <w:rsid w:val="00542C77"/>
    <w:rsid w:val="00582454"/>
    <w:rsid w:val="005A2B19"/>
    <w:rsid w:val="005F12DA"/>
    <w:rsid w:val="006327EC"/>
    <w:rsid w:val="00634596"/>
    <w:rsid w:val="00646633"/>
    <w:rsid w:val="006545A4"/>
    <w:rsid w:val="0066297F"/>
    <w:rsid w:val="00687F46"/>
    <w:rsid w:val="006C1A5F"/>
    <w:rsid w:val="006D34DA"/>
    <w:rsid w:val="00707FB3"/>
    <w:rsid w:val="0071147C"/>
    <w:rsid w:val="0073561D"/>
    <w:rsid w:val="00761F31"/>
    <w:rsid w:val="00781B95"/>
    <w:rsid w:val="0079755E"/>
    <w:rsid w:val="007B5CB0"/>
    <w:rsid w:val="007E2D77"/>
    <w:rsid w:val="007E2F30"/>
    <w:rsid w:val="00800B22"/>
    <w:rsid w:val="00815DF2"/>
    <w:rsid w:val="008253B3"/>
    <w:rsid w:val="0082627A"/>
    <w:rsid w:val="00840880"/>
    <w:rsid w:val="0084696D"/>
    <w:rsid w:val="00854CB6"/>
    <w:rsid w:val="00871C40"/>
    <w:rsid w:val="00883E4F"/>
    <w:rsid w:val="008C02A4"/>
    <w:rsid w:val="008D0A72"/>
    <w:rsid w:val="008F6921"/>
    <w:rsid w:val="00924133"/>
    <w:rsid w:val="009362C6"/>
    <w:rsid w:val="009637E2"/>
    <w:rsid w:val="00972416"/>
    <w:rsid w:val="009863CA"/>
    <w:rsid w:val="009E2072"/>
    <w:rsid w:val="009E7C2C"/>
    <w:rsid w:val="00A2447A"/>
    <w:rsid w:val="00A269F0"/>
    <w:rsid w:val="00A34F69"/>
    <w:rsid w:val="00A4245E"/>
    <w:rsid w:val="00A42579"/>
    <w:rsid w:val="00A55FAA"/>
    <w:rsid w:val="00A65CD3"/>
    <w:rsid w:val="00A97CA1"/>
    <w:rsid w:val="00AA5C0B"/>
    <w:rsid w:val="00AA75C7"/>
    <w:rsid w:val="00AA7CF1"/>
    <w:rsid w:val="00AD46BB"/>
    <w:rsid w:val="00AF107F"/>
    <w:rsid w:val="00B92190"/>
    <w:rsid w:val="00BC2A67"/>
    <w:rsid w:val="00C027BA"/>
    <w:rsid w:val="00C27022"/>
    <w:rsid w:val="00C6230F"/>
    <w:rsid w:val="00C763E0"/>
    <w:rsid w:val="00C87F83"/>
    <w:rsid w:val="00CA6850"/>
    <w:rsid w:val="00CE57E2"/>
    <w:rsid w:val="00E24DED"/>
    <w:rsid w:val="00E30D41"/>
    <w:rsid w:val="00F07E49"/>
    <w:rsid w:val="00F54E6E"/>
    <w:rsid w:val="00F55705"/>
    <w:rsid w:val="00F67918"/>
    <w:rsid w:val="00F90CA3"/>
    <w:rsid w:val="00F945E7"/>
    <w:rsid w:val="00FB578C"/>
    <w:rsid w:val="00FC34EF"/>
    <w:rsid w:val="00FE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B137E-0348-41AD-A138-2C6C220D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2018-11-07T09:58:00Z</dcterms:created>
  <dcterms:modified xsi:type="dcterms:W3CDTF">2018-11-07T09:58:00Z</dcterms:modified>
</cp:coreProperties>
</file>